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C1D71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C1D71">
              <w:rPr>
                <w:rFonts w:ascii="Arial" w:hAnsi="Arial" w:cs="Arial"/>
                <w:sz w:val="22"/>
                <w:szCs w:val="22"/>
              </w:rPr>
            </w:r>
            <w:r w:rsidR="006C1D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3B2EA3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3B2EA3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3B2EA3">
        <w:rPr>
          <w:rFonts w:ascii="Arial" w:hAnsi="Arial" w:cs="Arial"/>
          <w:b/>
          <w:color w:val="C4262E"/>
          <w:sz w:val="22"/>
          <w:szCs w:val="22"/>
        </w:rPr>
        <w:br/>
        <w:t>dreieichnordpark@mec-cm.com</w:t>
      </w:r>
      <w:r w:rsidR="003B2EA3" w:rsidRPr="004F2E47">
        <w:rPr>
          <w:rFonts w:ascii="Arial" w:hAnsi="Arial" w:cs="Arial"/>
          <w:b/>
          <w:color w:val="C4262E"/>
          <w:sz w:val="22"/>
          <w:szCs w:val="22"/>
        </w:rPr>
        <w:t xml:space="preserve"> oder Fax </w:t>
      </w:r>
      <w:r w:rsidR="003B2EA3">
        <w:rPr>
          <w:rFonts w:ascii="Arial" w:hAnsi="Arial" w:cs="Arial"/>
          <w:b/>
          <w:color w:val="C4262E"/>
          <w:sz w:val="22"/>
          <w:szCs w:val="22"/>
        </w:rPr>
        <w:t>+49 (0) 6131 93266520</w:t>
      </w:r>
      <w:r w:rsidR="003B2EA3"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nehmen      nach Prüfung Ihrer Anfrage schnellst</w:t>
      </w:r>
      <w:r w:rsidR="003B2EA3">
        <w:rPr>
          <w:rFonts w:ascii="Arial" w:hAnsi="Arial" w:cs="Arial"/>
          <w:b/>
          <w:color w:val="C4262E"/>
          <w:sz w:val="22"/>
          <w:szCs w:val="22"/>
        </w:rPr>
        <w:t>möglich Kontakt mit Ihnen auf.</w:t>
      </w:r>
      <w:r w:rsidR="003B2EA3" w:rsidRPr="00E10903">
        <w:t xml:space="preserve"> 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1" w:rsidRDefault="006C1D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1" w:rsidRDefault="006C1D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3B2EA3">
    <w:pPr>
      <w:pStyle w:val="Kopfzeile"/>
      <w:tabs>
        <w:tab w:val="clear" w:pos="4536"/>
        <w:tab w:val="clear" w:pos="9072"/>
        <w:tab w:val="center" w:pos="47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ED862" wp14:editId="748009C1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12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3">
      <w:tab/>
    </w:r>
  </w:p>
  <w:p w:rsidR="00A84407" w:rsidRDefault="003B2EA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32F5D" wp14:editId="683D0588">
          <wp:simplePos x="0" y="0"/>
          <wp:positionH relativeFrom="column">
            <wp:posOffset>3119120</wp:posOffset>
          </wp:positionH>
          <wp:positionV relativeFrom="paragraph">
            <wp:posOffset>68580</wp:posOffset>
          </wp:positionV>
          <wp:extent cx="2857500" cy="454025"/>
          <wp:effectExtent l="0" t="0" r="0" b="3175"/>
          <wp:wrapTight wrapText="bothSides">
            <wp:wrapPolygon edited="0">
              <wp:start x="0" y="0"/>
              <wp:lineTo x="0" y="20845"/>
              <wp:lineTo x="21456" y="20845"/>
              <wp:lineTo x="21456" y="0"/>
              <wp:lineTo x="0" y="0"/>
            </wp:wrapPolygon>
          </wp:wrapTight>
          <wp:docPr id="13" name="Grafik 13" descr="Dreieich Nordp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ieich Nordp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080A3143" wp14:editId="0A109EAD">
          <wp:extent cx="1924050" cy="619125"/>
          <wp:effectExtent l="0" t="0" r="0" b="0"/>
          <wp:docPr id="14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A40354" wp14:editId="412074FF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53F6B" wp14:editId="36CEAB1D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B2EA3"/>
    <w:rsid w:val="003D36DD"/>
    <w:rsid w:val="00464974"/>
    <w:rsid w:val="004B11A0"/>
    <w:rsid w:val="005C5040"/>
    <w:rsid w:val="00630E0F"/>
    <w:rsid w:val="00694C57"/>
    <w:rsid w:val="006C1D71"/>
    <w:rsid w:val="00714E58"/>
    <w:rsid w:val="007A73C8"/>
    <w:rsid w:val="007E2F0D"/>
    <w:rsid w:val="008371F4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2019-09-25T05:46:00Z</cp:lastPrinted>
  <dcterms:created xsi:type="dcterms:W3CDTF">2019-09-25T06:00:00Z</dcterms:created>
  <dcterms:modified xsi:type="dcterms:W3CDTF">2020-04-14T12:29:00Z</dcterms:modified>
</cp:coreProperties>
</file>